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473C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0AEFAFC0" w14:textId="77777777" w:rsidR="004054FA" w:rsidRDefault="004054FA" w:rsidP="004054FA">
      <w:pPr>
        <w:pStyle w:val="Bezodstpw"/>
      </w:pPr>
    </w:p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198A545" w14:textId="0D27AA35" w:rsidR="00574EBE" w:rsidRDefault="004054FA" w:rsidP="00C071E5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="00C071E5" w:rsidRPr="009D730B">
        <w:rPr>
          <w:sz w:val="16"/>
          <w:szCs w:val="16"/>
        </w:rPr>
        <w:t>Nazwa firmy</w:t>
      </w:r>
      <w:r w:rsidR="00C071E5">
        <w:rPr>
          <w:sz w:val="16"/>
          <w:szCs w:val="16"/>
        </w:rPr>
        <w:t>, adres, NIP</w:t>
      </w:r>
    </w:p>
    <w:p w14:paraId="192CA4C6" w14:textId="77777777" w:rsidR="00153C80" w:rsidRDefault="00153C80" w:rsidP="00574EBE">
      <w:pPr>
        <w:spacing w:line="240" w:lineRule="auto"/>
        <w:rPr>
          <w:sz w:val="18"/>
          <w:szCs w:val="18"/>
        </w:rPr>
      </w:pPr>
    </w:p>
    <w:p w14:paraId="652C6793" w14:textId="0EC8B0E4" w:rsidR="001A1F14" w:rsidRPr="00DB67CF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C071E5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D72599"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738E4F29" w14:textId="77777777" w:rsidR="00FB799E" w:rsidRDefault="00FB799E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59EFE9" w14:textId="61A12F62" w:rsidR="00C071E5" w:rsidRPr="001F01CD" w:rsidRDefault="00C071E5" w:rsidP="001F01CD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="006D4896" w:rsidRPr="006D4896">
        <w:rPr>
          <w:rFonts w:ascii="Arial" w:hAnsi="Arial" w:cs="Arial"/>
          <w:sz w:val="20"/>
          <w:szCs w:val="20"/>
        </w:rPr>
        <w:t xml:space="preserve">Czyszczenie </w:t>
      </w:r>
      <w:r w:rsidR="001F01CD" w:rsidRPr="00D4418F">
        <w:rPr>
          <w:rFonts w:ascii="Arial" w:hAnsi="Arial" w:cs="Arial"/>
          <w:sz w:val="20"/>
        </w:rPr>
        <w:t xml:space="preserve">rurociągów technologicznych i wężownic pieców H-301 i H-302 metodą </w:t>
      </w:r>
      <w:proofErr w:type="spellStart"/>
      <w:r w:rsidR="001F01CD" w:rsidRPr="00D4418F">
        <w:rPr>
          <w:rFonts w:ascii="Arial" w:hAnsi="Arial" w:cs="Arial"/>
          <w:sz w:val="20"/>
        </w:rPr>
        <w:t>piggingu</w:t>
      </w:r>
      <w:proofErr w:type="spellEnd"/>
      <w:r w:rsidR="001F01CD" w:rsidRPr="00D4418F">
        <w:rPr>
          <w:rFonts w:ascii="Arial" w:hAnsi="Arial" w:cs="Arial"/>
          <w:sz w:val="20"/>
        </w:rPr>
        <w:t xml:space="preserve"> (Gr.C2) w remoncie instalacji </w:t>
      </w:r>
      <w:proofErr w:type="spellStart"/>
      <w:r w:rsidR="001F01CD" w:rsidRPr="00D4418F">
        <w:rPr>
          <w:rFonts w:ascii="Arial" w:hAnsi="Arial" w:cs="Arial"/>
          <w:sz w:val="20"/>
        </w:rPr>
        <w:t>Hydroodsiarczania</w:t>
      </w:r>
      <w:proofErr w:type="spellEnd"/>
      <w:r w:rsidR="001F01CD" w:rsidRPr="00D4418F">
        <w:rPr>
          <w:rFonts w:ascii="Arial" w:hAnsi="Arial" w:cs="Arial"/>
          <w:sz w:val="20"/>
        </w:rPr>
        <w:t xml:space="preserve"> Gudronu</w:t>
      </w:r>
      <w:r w:rsidR="006D4896">
        <w:rPr>
          <w:rFonts w:ascii="Arial" w:hAnsi="Arial" w:cs="Arial"/>
          <w:sz w:val="20"/>
          <w:szCs w:val="20"/>
        </w:rPr>
        <w:t>”</w:t>
      </w:r>
      <w:r w:rsidR="006D4896" w:rsidRPr="006D4896">
        <w:rPr>
          <w:rFonts w:ascii="Arial" w:hAnsi="Arial" w:cs="Arial"/>
          <w:sz w:val="20"/>
          <w:szCs w:val="20"/>
        </w:rPr>
        <w:t xml:space="preserve"> według zakres</w:t>
      </w:r>
      <w:r w:rsidR="001F01CD">
        <w:rPr>
          <w:rFonts w:ascii="Arial" w:hAnsi="Arial" w:cs="Arial"/>
          <w:sz w:val="20"/>
          <w:szCs w:val="20"/>
        </w:rPr>
        <w:t>ów</w:t>
      </w:r>
      <w:r w:rsidR="006D4896" w:rsidRPr="006D4896">
        <w:rPr>
          <w:rFonts w:ascii="Arial" w:hAnsi="Arial" w:cs="Arial"/>
          <w:sz w:val="20"/>
          <w:szCs w:val="20"/>
        </w:rPr>
        <w:t xml:space="preserve"> prac M nr </w:t>
      </w:r>
      <w:r w:rsidR="001F01CD">
        <w:rPr>
          <w:rFonts w:ascii="Arial" w:hAnsi="Arial" w:cs="Arial"/>
          <w:sz w:val="20"/>
          <w:szCs w:val="20"/>
        </w:rPr>
        <w:t>2</w:t>
      </w:r>
      <w:r w:rsidR="006D4896" w:rsidRPr="006D4896">
        <w:rPr>
          <w:rFonts w:ascii="Arial" w:hAnsi="Arial" w:cs="Arial"/>
          <w:sz w:val="20"/>
          <w:szCs w:val="20"/>
        </w:rPr>
        <w:t>/C/2026</w:t>
      </w:r>
      <w:r w:rsidR="001F01CD">
        <w:rPr>
          <w:rFonts w:ascii="Arial" w:hAnsi="Arial" w:cs="Arial"/>
          <w:sz w:val="20"/>
          <w:szCs w:val="20"/>
        </w:rPr>
        <w:t>, 3/C/2026, 4/C/2026</w:t>
      </w:r>
      <w:r w:rsidR="006D4896" w:rsidRPr="006D4896">
        <w:rPr>
          <w:rFonts w:ascii="Arial" w:hAnsi="Arial" w:cs="Arial"/>
          <w:sz w:val="20"/>
          <w:szCs w:val="20"/>
        </w:rPr>
        <w:t>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 w:rsidR="001F01CD">
        <w:rPr>
          <w:rFonts w:ascii="Arial" w:hAnsi="Arial" w:cs="Arial"/>
          <w:b/>
          <w:sz w:val="20"/>
          <w:szCs w:val="20"/>
        </w:rPr>
        <w:t>478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5EB53590" w14:textId="40D5F405" w:rsid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 w:rsidR="003C2D99"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040ACD5E" w14:textId="77777777" w:rsidR="00B07ACF" w:rsidRPr="00174336" w:rsidRDefault="00B07ACF" w:rsidP="00B07ACF">
      <w:pPr>
        <w:pStyle w:val="Akapitzlist"/>
        <w:autoSpaceDE w:val="0"/>
        <w:autoSpaceDN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8D4BD29" w14:textId="174234CA" w:rsid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w trakcie prowadzenia prac oferent podporządkuje się przepisom, zarządzeniom obowiązującym na terenie ORLEN SA.</w:t>
      </w:r>
    </w:p>
    <w:p w14:paraId="1BE81178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4469C4A8" w14:textId="43758A27" w:rsidR="00B07ACF" w:rsidRP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 w:rsidR="003C2D99"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651A1256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28AA370D" w14:textId="05913577" w:rsidR="00B07ACF" w:rsidRP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="00B07ACF" w:rsidRPr="000537FC">
        <w:rPr>
          <w:rFonts w:ascii="Arial" w:hAnsi="Arial" w:cs="Arial"/>
          <w:sz w:val="20"/>
          <w:szCs w:val="20"/>
        </w:rPr>
        <w:t xml:space="preserve"> w przypadku wyboru na Wykonawcę prac przedstawi</w:t>
      </w:r>
      <w:r>
        <w:rPr>
          <w:rFonts w:ascii="Arial" w:hAnsi="Arial" w:cs="Arial"/>
          <w:sz w:val="20"/>
          <w:szCs w:val="20"/>
        </w:rPr>
        <w:t>my</w:t>
      </w:r>
      <w:r w:rsidR="00B07ACF" w:rsidRPr="000537FC">
        <w:rPr>
          <w:rFonts w:ascii="Arial" w:hAnsi="Arial" w:cs="Arial"/>
          <w:sz w:val="20"/>
          <w:szCs w:val="20"/>
        </w:rPr>
        <w:t xml:space="preserve">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608943D0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66207049" w14:textId="79FCD019" w:rsidR="00B07ACF" w:rsidRDefault="003C2D99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Pr="000537FC"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5EDCBDF2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0580A107" w14:textId="77777777" w:rsid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Wydruk odpowiadający odpisowi aktualnego rejestru przedsiębiorców KRS oferenta lub wydruk z Centralnej Ewidencji i Informacji o Działalności Gospodarczej lub równoważny dokument rejestrowy. Należy załączyć kopię dokumentu nie starszy niż 3 m-ce od wyznaczonego terminu składania Ofert).</w:t>
      </w:r>
    </w:p>
    <w:p w14:paraId="0A16E131" w14:textId="77777777" w:rsidR="005F2B5D" w:rsidRPr="005F2B5D" w:rsidRDefault="005F2B5D" w:rsidP="005F2B5D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9B801B9" w14:textId="57F7F594" w:rsidR="00153C80" w:rsidRPr="006714CD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815865">
        <w:rPr>
          <w:rFonts w:ascii="Arial" w:hAnsi="Arial" w:cs="Arial"/>
          <w:sz w:val="20"/>
        </w:rPr>
        <w:t>Oświadcz</w:t>
      </w:r>
      <w:r w:rsidR="002F7432">
        <w:rPr>
          <w:rFonts w:ascii="Arial" w:hAnsi="Arial" w:cs="Arial"/>
          <w:sz w:val="20"/>
        </w:rPr>
        <w:t>amy</w:t>
      </w:r>
      <w:r w:rsidRPr="00815865">
        <w:rPr>
          <w:rFonts w:ascii="Arial" w:hAnsi="Arial" w:cs="Arial"/>
          <w:sz w:val="20"/>
        </w:rPr>
        <w:t xml:space="preserve">, że firma nie ma powiązań kapitałowych z Grupą Kapitałową ORLEN. </w:t>
      </w:r>
      <w:r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W przypadku istnienia powiązań należy złożyć oświadczenie o zakresie powiązań.</w:t>
      </w:r>
    </w:p>
    <w:p w14:paraId="07B1EDF0" w14:textId="77777777" w:rsidR="00153C80" w:rsidRPr="00815865" w:rsidRDefault="00153C80" w:rsidP="00153C80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326EDA7" w14:textId="7083023B" w:rsid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 xml:space="preserve">amy, że zapoznaliśmy </w:t>
      </w:r>
      <w:r w:rsidRPr="000537FC">
        <w:rPr>
          <w:rFonts w:ascii="Arial" w:hAnsi="Arial" w:cs="Arial"/>
          <w:sz w:val="20"/>
        </w:rPr>
        <w:t>się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zasad</w:t>
      </w:r>
      <w:r w:rsidR="002F7432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opisan</w:t>
      </w:r>
      <w:r w:rsidR="002F7432"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 w:rsidR="00917B7F">
        <w:rPr>
          <w:rFonts w:ascii="Arial" w:hAnsi="Arial" w:cs="Arial"/>
          <w:sz w:val="20"/>
        </w:rPr>
        <w:t>(Załącznik 1</w:t>
      </w:r>
      <w:r w:rsidR="00EB211A">
        <w:rPr>
          <w:rFonts w:ascii="Arial" w:hAnsi="Arial" w:cs="Arial"/>
          <w:sz w:val="20"/>
        </w:rPr>
        <w:t>2</w:t>
      </w:r>
      <w:r w:rsidR="00917B7F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5DDCD6E2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5777D22B" w14:textId="0C3A0A75" w:rsidR="00153C80" w:rsidRP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>amy, że zapoznaliśmy s</w:t>
      </w:r>
      <w:r w:rsidRPr="000537FC">
        <w:rPr>
          <w:rFonts w:ascii="Arial" w:hAnsi="Arial" w:cs="Arial"/>
          <w:sz w:val="20"/>
        </w:rPr>
        <w:t>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2F7432">
        <w:rPr>
          <w:rFonts w:ascii="Arial" w:hAnsi="Arial" w:cs="Arial"/>
          <w:sz w:val="20"/>
        </w:rPr>
        <w:t>ą</w:t>
      </w:r>
      <w:r w:rsidRPr="000537FC">
        <w:rPr>
          <w:rFonts w:ascii="Arial" w:hAnsi="Arial" w:cs="Arial"/>
          <w:sz w:val="20"/>
        </w:rPr>
        <w:t xml:space="preserve"> w ORLEN SA „</w:t>
      </w:r>
      <w:r w:rsidRPr="000537FC">
        <w:rPr>
          <w:rFonts w:ascii="Arial" w:hAnsi="Arial" w:cs="Arial"/>
          <w:color w:val="000000"/>
          <w:sz w:val="20"/>
        </w:rPr>
        <w:t>Polityk</w:t>
      </w:r>
      <w:r w:rsidR="002F7432">
        <w:rPr>
          <w:rFonts w:ascii="Arial" w:hAnsi="Arial" w:cs="Arial"/>
          <w:color w:val="000000"/>
          <w:sz w:val="20"/>
        </w:rPr>
        <w:t>ę</w:t>
      </w:r>
      <w:r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 w:rsidR="002F7432">
        <w:rPr>
          <w:rFonts w:ascii="Arial" w:hAnsi="Arial" w:cs="Arial"/>
          <w:color w:val="000000"/>
          <w:sz w:val="20"/>
        </w:rPr>
        <w:t>ą</w:t>
      </w:r>
      <w:r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8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9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DB0C61">
        <w:t xml:space="preserve"> .</w:t>
      </w:r>
    </w:p>
    <w:p w14:paraId="273B5E24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2AC6A5CC" w14:textId="5A8A9BDD" w:rsidR="00153C80" w:rsidRPr="00153C80" w:rsidRDefault="002F7432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amy, że zapoznaliśmy </w:t>
      </w:r>
      <w:r w:rsidR="00153C80" w:rsidRPr="000537FC">
        <w:rPr>
          <w:rFonts w:ascii="Arial" w:hAnsi="Arial" w:cs="Arial"/>
          <w:sz w:val="20"/>
        </w:rPr>
        <w:t xml:space="preserve">z treścią i </w:t>
      </w:r>
      <w:r w:rsidRPr="000537FC">
        <w:rPr>
          <w:rFonts w:ascii="Arial" w:hAnsi="Arial" w:cs="Arial"/>
          <w:sz w:val="20"/>
        </w:rPr>
        <w:t>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</w:t>
      </w:r>
      <w:r w:rsidR="00153C80" w:rsidRPr="000537FC">
        <w:rPr>
          <w:rFonts w:ascii="Arial" w:hAnsi="Arial" w:cs="Arial"/>
          <w:sz w:val="20"/>
        </w:rPr>
        <w:t>w ORLEN SA s</w:t>
      </w:r>
      <w:r w:rsidR="00153C80"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="00153C80" w:rsidRPr="000537FC">
        <w:rPr>
          <w:rFonts w:ascii="Arial" w:hAnsi="Arial" w:cs="Arial"/>
          <w:iCs/>
          <w:sz w:val="20"/>
        </w:rPr>
        <w:t xml:space="preserve"> dotycząc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na stronie internetowej </w:t>
      </w:r>
      <w:hyperlink r:id="rId10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153C80" w:rsidRPr="000537FC">
        <w:rPr>
          <w:rFonts w:ascii="Arial" w:hAnsi="Arial" w:cs="Arial"/>
          <w:iCs/>
          <w:sz w:val="20"/>
        </w:rPr>
        <w:t xml:space="preserve"> według ścieżki: </w:t>
      </w:r>
      <w:r w:rsidR="00153C80"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11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DB0C61">
        <w:t xml:space="preserve"> .</w:t>
      </w:r>
    </w:p>
    <w:p w14:paraId="07A4105A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33E6FBE0" w14:textId="3EBCB19F" w:rsidR="00B07ACF" w:rsidRP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 w:rsidR="00D61B0C">
        <w:rPr>
          <w:rFonts w:ascii="Arial" w:hAnsi="Arial" w:cs="Arial"/>
          <w:sz w:val="20"/>
        </w:rPr>
        <w:t xml:space="preserve"> (Załącznik nr 1</w:t>
      </w:r>
      <w:r w:rsidR="001F01CD">
        <w:rPr>
          <w:rFonts w:ascii="Arial" w:hAnsi="Arial" w:cs="Arial"/>
          <w:sz w:val="20"/>
        </w:rPr>
        <w:t>6</w:t>
      </w:r>
      <w:r w:rsidR="00D61B0C">
        <w:rPr>
          <w:rFonts w:ascii="Arial" w:hAnsi="Arial" w:cs="Arial"/>
          <w:sz w:val="20"/>
        </w:rPr>
        <w:t>)</w:t>
      </w:r>
    </w:p>
    <w:p w14:paraId="115E1A15" w14:textId="77777777" w:rsidR="00B07ACF" w:rsidRPr="00B07ACF" w:rsidRDefault="00B07ACF" w:rsidP="00B07ACF">
      <w:pPr>
        <w:spacing w:after="0" w:line="24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21D34559" w14:textId="2477E788" w:rsidR="00153C80" w:rsidRPr="00153C80" w:rsidRDefault="00D61B0C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u</w:t>
      </w:r>
      <w:r w:rsidR="00153C80" w:rsidRPr="000537FC">
        <w:rPr>
          <w:rFonts w:ascii="Arial" w:hAnsi="Arial" w:cs="Arial"/>
          <w:bCs/>
          <w:sz w:val="20"/>
        </w:rPr>
        <w:t>zupełniony dokument „Oświadczeni</w:t>
      </w:r>
      <w:r>
        <w:rPr>
          <w:rFonts w:ascii="Arial" w:hAnsi="Arial" w:cs="Arial"/>
          <w:bCs/>
          <w:sz w:val="20"/>
        </w:rPr>
        <w:t>e</w:t>
      </w:r>
      <w:r w:rsidR="00153C80" w:rsidRPr="000537FC">
        <w:rPr>
          <w:rFonts w:ascii="Arial" w:hAnsi="Arial" w:cs="Arial"/>
          <w:bCs/>
          <w:sz w:val="20"/>
        </w:rPr>
        <w:t xml:space="preserve"> o Beneficjencie Rzeczywistym Oferenta”</w:t>
      </w:r>
      <w:r w:rsidR="00DF2B36">
        <w:rPr>
          <w:rFonts w:ascii="Arial" w:hAnsi="Arial" w:cs="Arial"/>
          <w:bCs/>
          <w:sz w:val="20"/>
        </w:rPr>
        <w:t xml:space="preserve"> </w:t>
      </w:r>
      <w:r w:rsidR="00DF2B36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6</w:t>
      </w:r>
      <w:r w:rsidR="00DF2B36">
        <w:rPr>
          <w:rFonts w:ascii="Arial" w:hAnsi="Arial" w:cs="Arial"/>
          <w:sz w:val="20"/>
        </w:rPr>
        <w:t>)</w:t>
      </w:r>
      <w:r w:rsidR="00153C80" w:rsidRPr="000537FC">
        <w:rPr>
          <w:rFonts w:ascii="Arial" w:hAnsi="Arial" w:cs="Arial"/>
          <w:bCs/>
          <w:sz w:val="20"/>
        </w:rPr>
        <w:t xml:space="preserve">. </w:t>
      </w:r>
      <w:r w:rsidR="00153C80" w:rsidRPr="00D61B0C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skan podpisanego dokumentu</w:t>
      </w:r>
      <w:r w:rsidR="00153C80" w:rsidRPr="00D61B0C">
        <w:rPr>
          <w:rStyle w:val="Hipercze"/>
          <w:szCs w:val="20"/>
          <w:u w:val="none"/>
        </w:rPr>
        <w:t xml:space="preserve"> </w:t>
      </w:r>
      <w:r w:rsidR="00153C80" w:rsidRPr="007D4CCB">
        <w:rPr>
          <w:rStyle w:val="Hipercze"/>
          <w:rFonts w:ascii="Arial" w:hAnsi="Arial" w:cs="Arial"/>
          <w:sz w:val="20"/>
        </w:rPr>
        <w:t>(n</w:t>
      </w:r>
      <w:r w:rsidR="00153C80" w:rsidRPr="00D61B0C">
        <w:rPr>
          <w:rStyle w:val="Hipercze"/>
          <w:rFonts w:ascii="Arial" w:hAnsi="Arial" w:cs="Arial"/>
          <w:sz w:val="20"/>
        </w:rPr>
        <w:t>ie</w:t>
      </w:r>
      <w:r w:rsidR="00153C80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0C18CCAB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color w:val="000000"/>
          <w:sz w:val="20"/>
        </w:rPr>
      </w:pPr>
    </w:p>
    <w:p w14:paraId="29C0CFCF" w14:textId="77777777" w:rsidR="007D4CCB" w:rsidRPr="00153C80" w:rsidRDefault="00D61B0C" w:rsidP="007D4CCB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w</w:t>
      </w:r>
      <w:r w:rsidR="00153C80" w:rsidRPr="000537FC">
        <w:rPr>
          <w:rFonts w:ascii="Arial" w:hAnsi="Arial" w:cs="Arial"/>
          <w:sz w:val="20"/>
        </w:rPr>
        <w:t xml:space="preserve">ydruk z Centralnego Rejestru Beneficjentów Rzeczywistych. </w:t>
      </w:r>
      <w:r w:rsidR="00153C80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kopię dokumentu</w:t>
      </w:r>
      <w:r w:rsidR="00153C80" w:rsidRPr="000537FC">
        <w:rPr>
          <w:rFonts w:ascii="Arial" w:hAnsi="Arial" w:cs="Arial"/>
          <w:sz w:val="20"/>
        </w:rPr>
        <w:t xml:space="preserve">. </w:t>
      </w:r>
      <w:r w:rsidR="007D4CCB" w:rsidRPr="007D4CCB">
        <w:rPr>
          <w:rStyle w:val="Hipercze"/>
          <w:rFonts w:ascii="Arial" w:hAnsi="Arial" w:cs="Arial"/>
          <w:sz w:val="20"/>
        </w:rPr>
        <w:t>(n</w:t>
      </w:r>
      <w:r w:rsidR="007D4CCB" w:rsidRPr="00D61B0C">
        <w:rPr>
          <w:rStyle w:val="Hipercze"/>
          <w:rFonts w:ascii="Arial" w:hAnsi="Arial" w:cs="Arial"/>
          <w:sz w:val="20"/>
        </w:rPr>
        <w:t>ie</w:t>
      </w:r>
      <w:r w:rsidR="007D4CCB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7D515458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1A0C7DDA" w14:textId="3E72EF88" w:rsidR="00DF2B36" w:rsidRPr="005F2B5D" w:rsidRDefault="00B07ACF" w:rsidP="000873E2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F2B5D">
        <w:rPr>
          <w:rFonts w:ascii="Arial" w:hAnsi="Arial" w:cs="Arial"/>
          <w:sz w:val="20"/>
        </w:rPr>
        <w:t>Oświadcz</w:t>
      </w:r>
      <w:r w:rsidR="00D33557" w:rsidRPr="005F2B5D">
        <w:rPr>
          <w:rFonts w:ascii="Arial" w:hAnsi="Arial" w:cs="Arial"/>
          <w:sz w:val="20"/>
        </w:rPr>
        <w:t>amy</w:t>
      </w:r>
      <w:r w:rsidRPr="005F2B5D">
        <w:rPr>
          <w:rFonts w:ascii="Arial" w:hAnsi="Arial" w:cs="Arial"/>
          <w:sz w:val="20"/>
          <w:szCs w:val="20"/>
        </w:rPr>
        <w:t xml:space="preserve">, że </w:t>
      </w:r>
      <w:r w:rsidR="005F2B5D" w:rsidRPr="005F2B5D">
        <w:rPr>
          <w:rFonts w:ascii="Arial" w:hAnsi="Arial" w:cs="Arial"/>
          <w:sz w:val="20"/>
          <w:szCs w:val="20"/>
        </w:rPr>
        <w:t>pozostajemy w zgodzie z przepisami sankcyjnym</w:t>
      </w:r>
      <w:r w:rsidR="005F2B5D">
        <w:rPr>
          <w:rFonts w:ascii="Arial" w:hAnsi="Arial" w:cs="Arial"/>
          <w:sz w:val="20"/>
          <w:szCs w:val="20"/>
        </w:rPr>
        <w:t>.</w:t>
      </w:r>
      <w:r w:rsidR="005F2B5D" w:rsidRPr="005F2B5D">
        <w:rPr>
          <w:rFonts w:ascii="Arial" w:hAnsi="Arial" w:cs="Arial"/>
          <w:sz w:val="20"/>
          <w:szCs w:val="20"/>
        </w:rPr>
        <w:t xml:space="preserve"> </w:t>
      </w:r>
      <w:r w:rsidR="005F2B5D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 xml:space="preserve">Należy załączyć </w:t>
      </w:r>
      <w:r w:rsidR="005F2B5D">
        <w:rPr>
          <w:rStyle w:val="Hipercze"/>
          <w:rFonts w:ascii="Arial" w:hAnsi="Arial" w:cs="Arial"/>
          <w:i/>
          <w:sz w:val="20"/>
          <w:szCs w:val="20"/>
          <w:u w:val="none"/>
        </w:rPr>
        <w:t>skan oświadczenia zgodnie z Załącznikiem nr 1</w:t>
      </w:r>
      <w:r w:rsidR="00DB0C61">
        <w:rPr>
          <w:rStyle w:val="Hipercze"/>
          <w:rFonts w:ascii="Arial" w:hAnsi="Arial" w:cs="Arial"/>
          <w:i/>
          <w:sz w:val="20"/>
          <w:szCs w:val="20"/>
          <w:u w:val="none"/>
        </w:rPr>
        <w:t>8</w:t>
      </w:r>
      <w:r w:rsidR="005F2B5D" w:rsidRPr="000537FC">
        <w:rPr>
          <w:rFonts w:ascii="Arial" w:hAnsi="Arial" w:cs="Arial"/>
          <w:sz w:val="20"/>
        </w:rPr>
        <w:t>.</w:t>
      </w:r>
    </w:p>
    <w:p w14:paraId="13CF4CD1" w14:textId="77777777" w:rsidR="005F2B5D" w:rsidRPr="005F2B5D" w:rsidRDefault="005F2B5D" w:rsidP="005F2B5D">
      <w:pPr>
        <w:pStyle w:val="Akapitzlist"/>
        <w:rPr>
          <w:rFonts w:ascii="Arial" w:hAnsi="Arial" w:cs="Arial"/>
          <w:sz w:val="20"/>
        </w:rPr>
      </w:pPr>
    </w:p>
    <w:p w14:paraId="46E45697" w14:textId="24233105" w:rsidR="00D33557" w:rsidRPr="005F2B5D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 xml:space="preserve">, że osoby podpisujące dokumenty ofertowe mają stosowne pełnomocnictwa. </w:t>
      </w:r>
      <w:r w:rsidRPr="005F2B5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pełnomocnictwo w przypadku podpisywania dokumentów przez osoby nie wymienione w KRS lub CEIDG.</w:t>
      </w:r>
    </w:p>
    <w:p w14:paraId="12D1290D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6B37C111" w14:textId="3B148DA8" w:rsid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="00D33557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D33557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1503E7C1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54F6870F" w14:textId="71451723" w:rsidR="00D33557" w:rsidRP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 xml:space="preserve">amy, </w:t>
      </w:r>
      <w:r w:rsidR="00D33557" w:rsidRPr="000537FC">
        <w:rPr>
          <w:rFonts w:ascii="Arial" w:hAnsi="Arial" w:cs="Arial"/>
          <w:sz w:val="20"/>
        </w:rPr>
        <w:t>że</w:t>
      </w:r>
      <w:r w:rsidR="00D33557" w:rsidRPr="000537FC">
        <w:rPr>
          <w:rFonts w:ascii="Arial" w:hAnsi="Arial" w:cs="Arial"/>
          <w:color w:val="000000"/>
          <w:sz w:val="20"/>
        </w:rPr>
        <w:t xml:space="preserve"> złoży</w:t>
      </w:r>
      <w:r>
        <w:rPr>
          <w:rFonts w:ascii="Arial" w:hAnsi="Arial" w:cs="Arial"/>
          <w:color w:val="000000"/>
          <w:sz w:val="20"/>
        </w:rPr>
        <w:t xml:space="preserve">liśmy </w:t>
      </w:r>
      <w:r w:rsidR="00D33557" w:rsidRPr="000537FC">
        <w:rPr>
          <w:rFonts w:ascii="Arial" w:hAnsi="Arial" w:cs="Arial"/>
          <w:color w:val="000000"/>
          <w:sz w:val="20"/>
        </w:rPr>
        <w:t>deklarację VAT za ostatnie 6 miesięcy.</w:t>
      </w:r>
    </w:p>
    <w:p w14:paraId="0C786518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0A83B38" w14:textId="7430AF8C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 w:rsidR="005F2B5D">
        <w:rPr>
          <w:rFonts w:ascii="Arial" w:hAnsi="Arial" w:cs="Arial"/>
          <w:sz w:val="20"/>
        </w:rPr>
        <w:t xml:space="preserve">amy, </w:t>
      </w:r>
      <w:r w:rsidRPr="000537FC">
        <w:rPr>
          <w:rFonts w:ascii="Arial" w:hAnsi="Arial" w:cs="Arial"/>
          <w:sz w:val="20"/>
        </w:rPr>
        <w:t>że jest</w:t>
      </w:r>
      <w:r w:rsidR="005F2B5D">
        <w:rPr>
          <w:rFonts w:ascii="Arial" w:hAnsi="Arial" w:cs="Arial"/>
          <w:sz w:val="20"/>
        </w:rPr>
        <w:t>eśmy</w:t>
      </w:r>
      <w:r w:rsidRPr="000537FC">
        <w:rPr>
          <w:rFonts w:ascii="Arial" w:hAnsi="Arial" w:cs="Arial"/>
          <w:sz w:val="20"/>
        </w:rPr>
        <w:t xml:space="preserve"> czynnym podatnikiem VAT. Należy załączyć zaświadczenie z Urzędu Skarbowego nie starsze niż 3 miesiące lub wydruk z Portalu Podatkowego </w:t>
      </w:r>
      <w:hyperlink r:id="rId12" w:anchor="1 " w:history="1">
        <w:r w:rsidRPr="000537FC">
          <w:rPr>
            <w:rStyle w:val="Hipercze"/>
            <w:rFonts w:ascii="Arial" w:hAnsi="Arial" w:cs="Arial"/>
            <w:sz w:val="20"/>
          </w:rPr>
          <w:t xml:space="preserve">https://pfr.mf.gov.pl/_/#1 </w:t>
        </w:r>
      </w:hyperlink>
      <w:r w:rsidRPr="000537FC">
        <w:rPr>
          <w:rFonts w:ascii="Arial" w:hAnsi="Arial" w:cs="Arial"/>
          <w:sz w:val="20"/>
        </w:rPr>
        <w:t xml:space="preserve">podpisany przez osobę upoważnioną,  </w:t>
      </w:r>
    </w:p>
    <w:p w14:paraId="1CABA5CC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3448C272" w14:textId="4644DC07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D61B0C"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</w:t>
      </w:r>
      <w:r w:rsidR="00182A3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A</w:t>
      </w:r>
      <w:r w:rsidR="00182A32">
        <w:rPr>
          <w:rFonts w:ascii="Arial" w:hAnsi="Arial" w:cs="Arial"/>
          <w:sz w:val="20"/>
        </w:rPr>
        <w:t>. (Załącznik 1</w:t>
      </w:r>
      <w:r w:rsidR="00DB0C61">
        <w:rPr>
          <w:rFonts w:ascii="Arial" w:hAnsi="Arial" w:cs="Arial"/>
          <w:sz w:val="20"/>
        </w:rPr>
        <w:t>3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499F0B2F" w14:textId="77777777" w:rsidR="00182A32" w:rsidRPr="000537FC" w:rsidRDefault="00182A32" w:rsidP="00182A32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76567FB6" w14:textId="4C33D11F" w:rsidR="00D61B0C" w:rsidRDefault="00D61B0C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>ujemy się</w:t>
      </w:r>
      <w:r w:rsidR="00D33557" w:rsidRPr="000537FC">
        <w:rPr>
          <w:rFonts w:ascii="Arial" w:hAnsi="Arial" w:cs="Arial"/>
          <w:sz w:val="20"/>
        </w:rPr>
        <w:t xml:space="preserve"> 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</w:t>
      </w:r>
      <w:r w:rsidR="00182A32">
        <w:rPr>
          <w:rFonts w:ascii="Arial" w:hAnsi="Arial" w:cs="Arial"/>
          <w:sz w:val="20"/>
        </w:rPr>
        <w:t>.</w:t>
      </w:r>
      <w:r w:rsidR="00D33557" w:rsidRPr="000537F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="00182A32" w:rsidRPr="00182A32">
        <w:rPr>
          <w:rFonts w:ascii="Arial" w:hAnsi="Arial" w:cs="Arial"/>
          <w:sz w:val="20"/>
        </w:rPr>
        <w:t xml:space="preserve"> </w:t>
      </w:r>
      <w:r w:rsidR="00182A32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4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66586056" w14:textId="6DFF4DBF" w:rsidR="00D33557" w:rsidRDefault="00D33557" w:rsidP="00D61B0C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 </w:t>
      </w:r>
    </w:p>
    <w:p w14:paraId="3F0D963E" w14:textId="38A36205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Akceptujemy </w:t>
      </w:r>
      <w:r w:rsidRPr="00A81D2B">
        <w:rPr>
          <w:rFonts w:ascii="Arial" w:hAnsi="Arial" w:cs="Arial"/>
          <w:sz w:val="20"/>
        </w:rPr>
        <w:t>zapis</w:t>
      </w:r>
      <w:r>
        <w:rPr>
          <w:rFonts w:ascii="Arial" w:hAnsi="Arial" w:cs="Arial"/>
          <w:sz w:val="20"/>
        </w:rPr>
        <w:t>y zawarte</w:t>
      </w:r>
      <w:r w:rsidRPr="00A81D2B">
        <w:rPr>
          <w:rFonts w:ascii="Arial" w:hAnsi="Arial" w:cs="Arial"/>
          <w:sz w:val="20"/>
        </w:rPr>
        <w:t xml:space="preserve"> w dokumencie „</w:t>
      </w:r>
      <w:r w:rsidR="003C2D99" w:rsidRPr="00FA744F">
        <w:rPr>
          <w:rFonts w:ascii="Arial" w:hAnsi="Arial" w:cs="Arial"/>
          <w:sz w:val="20"/>
        </w:rPr>
        <w:t>Ogóln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Warunk</w:t>
      </w:r>
      <w:r w:rsidR="00D61B0C">
        <w:rPr>
          <w:rFonts w:ascii="Arial" w:hAnsi="Arial" w:cs="Arial"/>
          <w:sz w:val="20"/>
        </w:rPr>
        <w:t>i</w:t>
      </w:r>
      <w:r w:rsidR="003C2D99" w:rsidRPr="00FA744F">
        <w:rPr>
          <w:rFonts w:ascii="Arial" w:hAnsi="Arial" w:cs="Arial"/>
          <w:sz w:val="20"/>
        </w:rPr>
        <w:t xml:space="preserve"> Realizacji Prac Remontowych na rzecz ORLEN SA</w:t>
      </w:r>
      <w:r w:rsidRPr="00A81D2B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(Załącznik </w:t>
      </w:r>
      <w:r w:rsidR="00DB0C61">
        <w:rPr>
          <w:rFonts w:ascii="Arial" w:hAnsi="Arial" w:cs="Arial"/>
          <w:sz w:val="20"/>
        </w:rPr>
        <w:t>2</w:t>
      </w:r>
      <w:r w:rsidR="00EB211A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>)</w:t>
      </w:r>
      <w:r w:rsidRPr="00A81D2B">
        <w:rPr>
          <w:rFonts w:ascii="Arial" w:hAnsi="Arial" w:cs="Arial"/>
          <w:sz w:val="20"/>
        </w:rPr>
        <w:t xml:space="preserve"> </w:t>
      </w:r>
      <w:r w:rsidR="003C2D99">
        <w:rPr>
          <w:rFonts w:ascii="Arial" w:hAnsi="Arial" w:cs="Arial"/>
          <w:sz w:val="20"/>
        </w:rPr>
        <w:t>i akcept</w:t>
      </w:r>
      <w:r w:rsidR="00D61B0C">
        <w:rPr>
          <w:rFonts w:ascii="Arial" w:hAnsi="Arial" w:cs="Arial"/>
          <w:sz w:val="20"/>
        </w:rPr>
        <w:t xml:space="preserve">ujemy </w:t>
      </w:r>
      <w:r w:rsidR="003C2D99" w:rsidRPr="00FA744F">
        <w:rPr>
          <w:rFonts w:ascii="Arial" w:hAnsi="Arial" w:cs="Arial"/>
          <w:sz w:val="20"/>
        </w:rPr>
        <w:t>zawarci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zamówienia w oparciu o </w:t>
      </w:r>
      <w:r w:rsidR="003C2D99">
        <w:rPr>
          <w:rFonts w:ascii="Arial" w:hAnsi="Arial" w:cs="Arial"/>
          <w:sz w:val="20"/>
        </w:rPr>
        <w:t>wzór zamówienia</w:t>
      </w:r>
      <w:r w:rsidR="00DB0C61">
        <w:rPr>
          <w:rFonts w:ascii="Arial" w:hAnsi="Arial" w:cs="Arial"/>
          <w:sz w:val="20"/>
        </w:rPr>
        <w:t xml:space="preserve"> . </w:t>
      </w:r>
    </w:p>
    <w:p w14:paraId="2F3262FD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48CA2A67" w14:textId="14C1930A" w:rsidR="00153C80" w:rsidRPr="00A81D2B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A81D2B">
        <w:rPr>
          <w:rFonts w:ascii="Arial" w:hAnsi="Arial" w:cs="Arial"/>
          <w:sz w:val="20"/>
        </w:rPr>
        <w:t>Deklar</w:t>
      </w:r>
      <w:r w:rsidR="00CC3A38">
        <w:rPr>
          <w:rFonts w:ascii="Arial" w:hAnsi="Arial" w:cs="Arial"/>
          <w:sz w:val="20"/>
        </w:rPr>
        <w:t xml:space="preserve">ujemy </w:t>
      </w:r>
      <w:r w:rsidRPr="00A81D2B">
        <w:rPr>
          <w:rFonts w:ascii="Arial" w:hAnsi="Arial" w:cs="Arial"/>
          <w:sz w:val="20"/>
        </w:rPr>
        <w:t>6 miesięczn</w:t>
      </w:r>
      <w:r w:rsidR="00CC3A38">
        <w:rPr>
          <w:rFonts w:ascii="Arial" w:hAnsi="Arial" w:cs="Arial"/>
          <w:sz w:val="20"/>
        </w:rPr>
        <w:t xml:space="preserve">y </w:t>
      </w:r>
      <w:r w:rsidRPr="00A81D2B">
        <w:rPr>
          <w:rFonts w:ascii="Arial" w:hAnsi="Arial" w:cs="Arial"/>
          <w:sz w:val="20"/>
        </w:rPr>
        <w:t>okres ważności oferty.</w:t>
      </w:r>
    </w:p>
    <w:p w14:paraId="0EC9875D" w14:textId="77777777" w:rsidR="00153C80" w:rsidRDefault="00153C80" w:rsidP="00153C80">
      <w:pPr>
        <w:pStyle w:val="Akapitzlist"/>
        <w:autoSpaceDE w:val="0"/>
        <w:autoSpaceDN w:val="0"/>
        <w:ind w:left="426"/>
      </w:pPr>
    </w:p>
    <w:p w14:paraId="369F6EB9" w14:textId="77777777" w:rsidR="00CA280A" w:rsidRDefault="00CA280A" w:rsidP="00CA280A">
      <w:pPr>
        <w:ind w:left="360"/>
        <w:rPr>
          <w:rFonts w:ascii="Arial" w:hAnsi="Arial" w:cs="Arial"/>
          <w:sz w:val="20"/>
          <w:szCs w:val="20"/>
        </w:rPr>
      </w:pPr>
    </w:p>
    <w:p w14:paraId="258C35AA" w14:textId="77777777" w:rsidR="00C071E5" w:rsidRPr="00362356" w:rsidRDefault="00C071E5" w:rsidP="00C071E5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7EED68A5" w14:textId="77777777" w:rsidR="00153C80" w:rsidRDefault="00153C80" w:rsidP="00CA280A">
      <w:pPr>
        <w:ind w:left="360"/>
        <w:rPr>
          <w:rFonts w:ascii="Arial" w:hAnsi="Arial" w:cs="Arial"/>
          <w:sz w:val="20"/>
          <w:szCs w:val="20"/>
        </w:rPr>
      </w:pPr>
    </w:p>
    <w:sectPr w:rsidR="00153C80" w:rsidSect="00CB4F44">
      <w:headerReference w:type="default" r:id="rId13"/>
      <w:footerReference w:type="default" r:id="rId14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DC4F0" w14:textId="77777777" w:rsidR="006E59B2" w:rsidRDefault="006E59B2" w:rsidP="00122B5D">
      <w:pPr>
        <w:spacing w:after="0" w:line="240" w:lineRule="auto"/>
      </w:pPr>
      <w:r>
        <w:separator/>
      </w:r>
    </w:p>
  </w:endnote>
  <w:endnote w:type="continuationSeparator" w:id="0">
    <w:p w14:paraId="6C12CE6C" w14:textId="77777777" w:rsidR="006E59B2" w:rsidRDefault="006E59B2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6075" w14:textId="77777777" w:rsidR="006E59B2" w:rsidRDefault="006E59B2" w:rsidP="00122B5D">
      <w:pPr>
        <w:spacing w:after="0" w:line="240" w:lineRule="auto"/>
      </w:pPr>
      <w:r>
        <w:separator/>
      </w:r>
    </w:p>
  </w:footnote>
  <w:footnote w:type="continuationSeparator" w:id="0">
    <w:p w14:paraId="4694BE8B" w14:textId="77777777" w:rsidR="006E59B2" w:rsidRDefault="006E59B2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0F4715F7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D72599">
      <w:rPr>
        <w:color w:val="000000" w:themeColor="text1"/>
      </w:rPr>
      <w:t>3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C071E5" w:rsidRPr="00C071E5">
      <w:rPr>
        <w:color w:val="000000" w:themeColor="text1"/>
      </w:rPr>
      <w:t>PKN/2/001</w:t>
    </w:r>
    <w:r w:rsidR="001F01CD">
      <w:rPr>
        <w:color w:val="000000" w:themeColor="text1"/>
      </w:rPr>
      <w:t>478</w:t>
    </w:r>
    <w:r w:rsidR="00C071E5" w:rsidRPr="00C071E5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808AA704"/>
    <w:lvl w:ilvl="0" w:tplc="EE720A3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5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1"/>
  </w:num>
  <w:num w:numId="20" w16cid:durableId="1471241881">
    <w:abstractNumId w:val="12"/>
  </w:num>
  <w:num w:numId="21" w16cid:durableId="1977637097">
    <w:abstractNumId w:val="14"/>
  </w:num>
  <w:num w:numId="22" w16cid:durableId="1631663599">
    <w:abstractNumId w:val="10"/>
  </w:num>
  <w:num w:numId="23" w16cid:durableId="437406016">
    <w:abstractNumId w:val="6"/>
  </w:num>
  <w:num w:numId="24" w16cid:durableId="75371122">
    <w:abstractNumId w:val="13"/>
  </w:num>
  <w:num w:numId="25" w16cid:durableId="10882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05A23"/>
    <w:rsid w:val="00011F64"/>
    <w:rsid w:val="00021523"/>
    <w:rsid w:val="00086E9C"/>
    <w:rsid w:val="00094142"/>
    <w:rsid w:val="000B3878"/>
    <w:rsid w:val="00122B5D"/>
    <w:rsid w:val="00136A18"/>
    <w:rsid w:val="00136F75"/>
    <w:rsid w:val="00153C80"/>
    <w:rsid w:val="00167939"/>
    <w:rsid w:val="00182A32"/>
    <w:rsid w:val="00182A9D"/>
    <w:rsid w:val="00187F0A"/>
    <w:rsid w:val="001961FA"/>
    <w:rsid w:val="001A1F14"/>
    <w:rsid w:val="001C54ED"/>
    <w:rsid w:val="001F01CD"/>
    <w:rsid w:val="001F234F"/>
    <w:rsid w:val="00200D03"/>
    <w:rsid w:val="00200F76"/>
    <w:rsid w:val="00205C0A"/>
    <w:rsid w:val="00216A0C"/>
    <w:rsid w:val="00252EA4"/>
    <w:rsid w:val="00293ADA"/>
    <w:rsid w:val="002A08E5"/>
    <w:rsid w:val="002A673C"/>
    <w:rsid w:val="002B7206"/>
    <w:rsid w:val="002C6C55"/>
    <w:rsid w:val="002E101F"/>
    <w:rsid w:val="002F3C76"/>
    <w:rsid w:val="002F7432"/>
    <w:rsid w:val="0031142F"/>
    <w:rsid w:val="003130FB"/>
    <w:rsid w:val="00320CCA"/>
    <w:rsid w:val="00331DCF"/>
    <w:rsid w:val="0035246D"/>
    <w:rsid w:val="003661D1"/>
    <w:rsid w:val="00366F73"/>
    <w:rsid w:val="00393D2A"/>
    <w:rsid w:val="003B0B3A"/>
    <w:rsid w:val="003B32EA"/>
    <w:rsid w:val="003B595A"/>
    <w:rsid w:val="003B6400"/>
    <w:rsid w:val="003B6E72"/>
    <w:rsid w:val="003C2D99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40EF"/>
    <w:rsid w:val="004A059E"/>
    <w:rsid w:val="004A629C"/>
    <w:rsid w:val="004C1BF5"/>
    <w:rsid w:val="004E1E32"/>
    <w:rsid w:val="004E698A"/>
    <w:rsid w:val="004F1065"/>
    <w:rsid w:val="00505A97"/>
    <w:rsid w:val="00544211"/>
    <w:rsid w:val="00554BD3"/>
    <w:rsid w:val="005620A5"/>
    <w:rsid w:val="00564887"/>
    <w:rsid w:val="00574EBE"/>
    <w:rsid w:val="00586FB8"/>
    <w:rsid w:val="005E2730"/>
    <w:rsid w:val="005F2B5D"/>
    <w:rsid w:val="0061086F"/>
    <w:rsid w:val="00612939"/>
    <w:rsid w:val="006452C5"/>
    <w:rsid w:val="006714CD"/>
    <w:rsid w:val="006D4896"/>
    <w:rsid w:val="006E3C09"/>
    <w:rsid w:val="006E59B2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D4CCB"/>
    <w:rsid w:val="00801C8E"/>
    <w:rsid w:val="008269DA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17B7F"/>
    <w:rsid w:val="00923201"/>
    <w:rsid w:val="00970148"/>
    <w:rsid w:val="00980EFD"/>
    <w:rsid w:val="009B616E"/>
    <w:rsid w:val="009C4294"/>
    <w:rsid w:val="009D37F0"/>
    <w:rsid w:val="00A448F8"/>
    <w:rsid w:val="00A45371"/>
    <w:rsid w:val="00A645C9"/>
    <w:rsid w:val="00A67EC6"/>
    <w:rsid w:val="00A92141"/>
    <w:rsid w:val="00A956AF"/>
    <w:rsid w:val="00AA2C2D"/>
    <w:rsid w:val="00AB256A"/>
    <w:rsid w:val="00AC344B"/>
    <w:rsid w:val="00AE5642"/>
    <w:rsid w:val="00AF6D3C"/>
    <w:rsid w:val="00B056EC"/>
    <w:rsid w:val="00B07ACF"/>
    <w:rsid w:val="00B25DA6"/>
    <w:rsid w:val="00B40F3E"/>
    <w:rsid w:val="00B43AAB"/>
    <w:rsid w:val="00B857BD"/>
    <w:rsid w:val="00BA34B4"/>
    <w:rsid w:val="00BE470E"/>
    <w:rsid w:val="00BF28E9"/>
    <w:rsid w:val="00BF3A28"/>
    <w:rsid w:val="00BF5105"/>
    <w:rsid w:val="00C04122"/>
    <w:rsid w:val="00C05F9E"/>
    <w:rsid w:val="00C071E5"/>
    <w:rsid w:val="00C13882"/>
    <w:rsid w:val="00C24080"/>
    <w:rsid w:val="00C33A6C"/>
    <w:rsid w:val="00C36E8A"/>
    <w:rsid w:val="00C447CE"/>
    <w:rsid w:val="00C60A83"/>
    <w:rsid w:val="00C651CE"/>
    <w:rsid w:val="00C85988"/>
    <w:rsid w:val="00C87B2C"/>
    <w:rsid w:val="00C94422"/>
    <w:rsid w:val="00CA280A"/>
    <w:rsid w:val="00CB4F44"/>
    <w:rsid w:val="00CC3A38"/>
    <w:rsid w:val="00D0404D"/>
    <w:rsid w:val="00D17A2B"/>
    <w:rsid w:val="00D33557"/>
    <w:rsid w:val="00D33CBA"/>
    <w:rsid w:val="00D44389"/>
    <w:rsid w:val="00D53874"/>
    <w:rsid w:val="00D61B0C"/>
    <w:rsid w:val="00D67FA8"/>
    <w:rsid w:val="00D72599"/>
    <w:rsid w:val="00D73359"/>
    <w:rsid w:val="00DB0C61"/>
    <w:rsid w:val="00DB2344"/>
    <w:rsid w:val="00DB67CF"/>
    <w:rsid w:val="00DC7308"/>
    <w:rsid w:val="00DF0AB5"/>
    <w:rsid w:val="00DF2B36"/>
    <w:rsid w:val="00DF3B74"/>
    <w:rsid w:val="00DF4621"/>
    <w:rsid w:val="00E00388"/>
    <w:rsid w:val="00E04FB1"/>
    <w:rsid w:val="00E5284F"/>
    <w:rsid w:val="00E73EA0"/>
    <w:rsid w:val="00EA1546"/>
    <w:rsid w:val="00EA3EC5"/>
    <w:rsid w:val="00EB211A"/>
    <w:rsid w:val="00ED41CB"/>
    <w:rsid w:val="00EE44FE"/>
    <w:rsid w:val="00EF255F"/>
    <w:rsid w:val="00EF4A62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fr.mf.gov.pl/_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standardy-antykorupcyj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zrownowazony-rozwoj/polityka-ochrony-praw-czlowiek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6042</TotalTime>
  <Pages>2</Pages>
  <Words>879</Words>
  <Characters>5276</Characters>
  <Application>Microsoft Office Word</Application>
  <DocSecurity>0</DocSecurity>
  <Lines>114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57</cp:revision>
  <cp:lastPrinted>2020-01-15T09:42:00Z</cp:lastPrinted>
  <dcterms:created xsi:type="dcterms:W3CDTF">2020-01-14T12:04:00Z</dcterms:created>
  <dcterms:modified xsi:type="dcterms:W3CDTF">2026-04-28T08:04:00Z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